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4048" w14:textId="6490802D" w:rsidR="005422A6" w:rsidRPr="00904927" w:rsidRDefault="000C0C60" w:rsidP="005422A6">
      <w:pPr>
        <w:jc w:val="center"/>
        <w:rPr>
          <w:spacing w:val="20"/>
          <w:lang w:val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639CF1C" wp14:editId="6ED7B6E6">
            <wp:simplePos x="0" y="0"/>
            <wp:positionH relativeFrom="column">
              <wp:posOffset>2821305</wp:posOffset>
            </wp:positionH>
            <wp:positionV relativeFrom="paragraph">
              <wp:posOffset>-243840</wp:posOffset>
            </wp:positionV>
            <wp:extent cx="539115" cy="6743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74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927">
        <w:rPr>
          <w:spacing w:val="20"/>
          <w:lang w:val="ru-RU"/>
        </w:rPr>
        <w:t xml:space="preserve"> </w:t>
      </w:r>
    </w:p>
    <w:p w14:paraId="48D2CC05" w14:textId="77777777" w:rsidR="006C7A69" w:rsidRDefault="006C7A69" w:rsidP="005422A6">
      <w:pPr>
        <w:ind w:left="-14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9E9A8B1" w14:textId="77777777" w:rsidR="005422A6" w:rsidRPr="00315663" w:rsidRDefault="005422A6" w:rsidP="005422A6">
      <w:pPr>
        <w:ind w:left="-14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3F97613" w14:textId="77777777" w:rsidR="006C7A69" w:rsidRDefault="006C7A69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Cs/>
          <w:color w:val="984806"/>
          <w:sz w:val="28"/>
          <w:szCs w:val="28"/>
          <w:lang w:val="ru-RU"/>
        </w:rPr>
      </w:pPr>
    </w:p>
    <w:p w14:paraId="4433A6B2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СОВЕТ ДЕПУТАТОВ</w:t>
      </w:r>
    </w:p>
    <w:p w14:paraId="0C8ED4CE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ВНУТРИГОРОДСКОГО МУНИЦИПАЛЬНОГО ОБРАЗОВАНИЯ - МУНИЦИПАЛЬНОГО ОКРУГА МЕТРОГОРОДОК</w:t>
      </w:r>
    </w:p>
    <w:p w14:paraId="5E86AA04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В ГОРОДЕ МОСКВЕ</w:t>
      </w:r>
    </w:p>
    <w:p w14:paraId="6F354AB8" w14:textId="77777777" w:rsidR="005422A6" w:rsidRPr="00BF1651" w:rsidRDefault="005422A6" w:rsidP="005422A6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806AEE" w14:textId="77777777" w:rsidR="005422A6" w:rsidRPr="00BF1651" w:rsidRDefault="005422A6" w:rsidP="005422A6">
      <w:pPr>
        <w:ind w:left="-142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РЕШЕНИЕ</w:t>
      </w:r>
    </w:p>
    <w:p w14:paraId="5B93107D" w14:textId="77777777" w:rsidR="005422A6" w:rsidRPr="00DC07A5" w:rsidRDefault="005422A6" w:rsidP="005422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EC780F" w14:textId="77777777" w:rsidR="006C7A69" w:rsidRDefault="006C7A69" w:rsidP="005422A6">
      <w:pPr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tbl>
      <w:tblPr>
        <w:tblStyle w:val="af3"/>
        <w:tblW w:w="0" w:type="auto"/>
        <w:tblInd w:w="-176" w:type="dxa"/>
        <w:tblBorders>
          <w:top w:val="none" w:sz="0" w:space="0" w:color="auto"/>
          <w:left w:val="none" w:sz="0" w:space="0" w:color="auto"/>
          <w:bottom w:val="single" w:sz="4" w:space="0" w:color="A7545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22"/>
        <w:gridCol w:w="1418"/>
      </w:tblGrid>
      <w:tr w:rsidR="00BF1651" w:rsidRPr="00BF1651" w14:paraId="17C55244" w14:textId="77777777" w:rsidTr="00BF1651">
        <w:tc>
          <w:tcPr>
            <w:tcW w:w="2694" w:type="dxa"/>
            <w:tcBorders>
              <w:bottom w:val="single" w:sz="4" w:space="0" w:color="A75450"/>
            </w:tcBorders>
          </w:tcPr>
          <w:p w14:paraId="11C69977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A1EAF" w14:textId="77777777" w:rsidR="00BF1651" w:rsidRPr="00BF1651" w:rsidRDefault="001C1F6A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октября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421" w:type="dxa"/>
            <w:tcBorders>
              <w:bottom w:val="nil"/>
            </w:tcBorders>
            <w:vAlign w:val="bottom"/>
          </w:tcPr>
          <w:p w14:paraId="3877D8BF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651">
              <w:rPr>
                <w:rFonts w:ascii="Times New Roman" w:hAnsi="Times New Roman" w:cs="Times New Roman"/>
                <w:color w:val="A75450"/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75450"/>
            </w:tcBorders>
          </w:tcPr>
          <w:p w14:paraId="68C2E190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44AC6" w14:textId="77777777" w:rsidR="00BF1651" w:rsidRPr="001C1F6A" w:rsidRDefault="001C1F6A" w:rsidP="001C1F6A">
            <w:pPr>
              <w:ind w:left="3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10/</w:t>
            </w:r>
            <w:r w:rsidR="00C55D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07F1C75C" w14:textId="77777777" w:rsidR="005422A6" w:rsidRPr="00BF1651" w:rsidRDefault="005422A6" w:rsidP="005422A6">
      <w:pPr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6179C0ED" w14:textId="77777777" w:rsidR="00A44D09" w:rsidRPr="00C410E7" w:rsidRDefault="00587A28" w:rsidP="005422A6">
      <w:pPr>
        <w:pStyle w:val="23"/>
        <w:tabs>
          <w:tab w:val="left" w:pos="5812"/>
        </w:tabs>
        <w:spacing w:after="0" w:line="240" w:lineRule="auto"/>
        <w:ind w:left="-284" w:right="49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 депутатов 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</w:t>
      </w:r>
      <w:r w:rsidR="006C7A6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– 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округа Метрогородок</w:t>
      </w:r>
      <w:r w:rsidRPr="00C41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 xml:space="preserve">в городе Москве 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 xml:space="preserve"> г. № </w:t>
      </w:r>
      <w:r w:rsidR="00C55DF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11867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C55DF1" w:rsidRPr="00C55DF1">
        <w:rPr>
          <w:rFonts w:ascii="Times New Roman" w:hAnsi="Times New Roman" w:cs="Times New Roman"/>
          <w:b/>
          <w:sz w:val="28"/>
          <w:szCs w:val="28"/>
        </w:rPr>
        <w:t>Об утверждении Положения о бюджетно-финансовой комиссии Совета депутатов внутригородского муниципального образования – муниципального округа Метрогородок в городе Москве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043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EB4042" w14:textId="77777777" w:rsidR="005422A6" w:rsidRDefault="005422A6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0CD6A0" w14:textId="77777777" w:rsidR="00A44D09" w:rsidRDefault="001C1F6A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На основании федеральн</w:t>
      </w:r>
      <w:r w:rsidR="00C55DF1">
        <w:rPr>
          <w:rFonts w:ascii="Times New Roman" w:hAnsi="Times New Roman" w:cs="Times New Roman"/>
          <w:bCs/>
          <w:sz w:val="28"/>
          <w:szCs w:val="28"/>
          <w:lang w:val="ru-RU"/>
        </w:rPr>
        <w:t>ого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закон</w:t>
      </w:r>
      <w:r w:rsidR="00C55DF1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марта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25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года № 3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-ФЗ «</w:t>
      </w:r>
      <w:r w:rsidRPr="001C1F6A">
        <w:rPr>
          <w:rFonts w:ascii="Times New Roman" w:hAnsi="Times New Roman" w:cs="Times New Roman"/>
          <w:sz w:val="28"/>
          <w:szCs w:val="28"/>
          <w:lang w:val="ru-RU"/>
        </w:rPr>
        <w:t>Об общих принципах организации местного самоуправления в единой системе публичной власти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», </w:t>
      </w:r>
      <w:r w:rsidR="005422A6" w:rsidRPr="003E5A0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Совет депутатов </w:t>
      </w:r>
      <w:r w:rsidR="005422A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внутригородского муниципального образования – муниципального округа Метрогородок в городе Москве </w:t>
      </w:r>
      <w:r w:rsidR="005422A6" w:rsidRPr="003E5A03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решил:</w:t>
      </w:r>
    </w:p>
    <w:p w14:paraId="3992B03C" w14:textId="77777777" w:rsidR="0033055F" w:rsidRPr="003E5A03" w:rsidRDefault="0033055F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7FCE27" w14:textId="77777777" w:rsidR="00994BF0" w:rsidRDefault="00A44D09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5A0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5422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>Внести изменения</w:t>
      </w:r>
      <w:r w:rsidR="00C55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решение Совета депутатов </w:t>
      </w:r>
      <w:r w:rsidR="005E50A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внутригородского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муниципального </w:t>
      </w:r>
      <w:r w:rsidR="005E50A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образования – муниципального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округа Метрогородок </w:t>
      </w:r>
      <w:r w:rsidR="005E50A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городе Москве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от </w:t>
      </w:r>
      <w:r w:rsidR="00743A0C">
        <w:rPr>
          <w:rFonts w:ascii="Times New Roman" w:hAnsi="Times New Roman" w:cs="Times New Roman"/>
          <w:bCs/>
          <w:sz w:val="28"/>
          <w:szCs w:val="28"/>
          <w:lang w:val="ru-RU"/>
        </w:rPr>
        <w:t>08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743A0C">
        <w:rPr>
          <w:rFonts w:ascii="Times New Roman" w:hAnsi="Times New Roman" w:cs="Times New Roman"/>
          <w:bCs/>
          <w:sz w:val="28"/>
          <w:szCs w:val="28"/>
          <w:lang w:val="ru-RU"/>
        </w:rPr>
        <w:t>апреля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</w:t>
      </w:r>
      <w:r w:rsidR="00743A0C">
        <w:rPr>
          <w:rFonts w:ascii="Times New Roman" w:hAnsi="Times New Roman" w:cs="Times New Roman"/>
          <w:bCs/>
          <w:sz w:val="28"/>
          <w:szCs w:val="28"/>
          <w:lang w:val="ru-RU"/>
        </w:rPr>
        <w:t>25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года № </w:t>
      </w:r>
      <w:r w:rsidR="00743A0C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>/2 «</w:t>
      </w:r>
      <w:r w:rsidR="00743A0C" w:rsidRPr="00743A0C">
        <w:rPr>
          <w:rFonts w:ascii="Times New Roman" w:hAnsi="Times New Roman" w:cs="Times New Roman"/>
          <w:bCs/>
          <w:sz w:val="28"/>
          <w:szCs w:val="28"/>
          <w:lang w:val="ru-RU"/>
        </w:rPr>
        <w:t>Об утверждении Положения о бюджетно-финансовой комиссии Совета депутатов внутригородского муниципального образования – муниципального округа Метрогородок в городе Москве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>», изложив приложения 2 к решению согласно приложению к настоящему решению</w:t>
      </w:r>
      <w:r w:rsidR="00D11CE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149EA4" w14:textId="77777777" w:rsidR="00A44D09" w:rsidRPr="005422A6" w:rsidRDefault="001C1F6A" w:rsidP="005422A6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44D09" w:rsidRPr="003E5A0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C7E9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422A6" w:rsidRPr="005422A6">
        <w:rPr>
          <w:rFonts w:ascii="Times New Roman" w:hAnsi="Times New Roman" w:cs="Times New Roman"/>
          <w:sz w:val="28"/>
          <w:szCs w:val="28"/>
          <w:lang w:val="ru-RU"/>
        </w:rPr>
        <w:t>Опубликовать настоящее решение в сетевом издании «Московский муниципальный вестник.</w:t>
      </w:r>
    </w:p>
    <w:p w14:paraId="0F169F58" w14:textId="77777777" w:rsidR="00A44D09" w:rsidRPr="005422A6" w:rsidRDefault="001C1F6A" w:rsidP="005422A6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44D09" w:rsidRPr="003E5A0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422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422A6" w:rsidRPr="005422A6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Метрогородок в городе Москве Кузнецова Д.Э.</w:t>
      </w:r>
    </w:p>
    <w:p w14:paraId="71EBBB6C" w14:textId="77777777" w:rsidR="005422A6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B821C5F" w14:textId="77777777" w:rsidR="00C14B0D" w:rsidRDefault="00C14B0D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98773F4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Глава внутригородского муниципального </w:t>
      </w:r>
    </w:p>
    <w:p w14:paraId="6C7832D3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образования – муниципального округа </w:t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 </w:t>
      </w:r>
    </w:p>
    <w:p w14:paraId="5A42CB07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Метрогородок в городе Москве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</w:t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>Д.Э. Кузнецов</w:t>
      </w:r>
    </w:p>
    <w:p w14:paraId="4F73A77B" w14:textId="77777777" w:rsidR="00743A0C" w:rsidRDefault="00743A0C" w:rsidP="005422A6">
      <w:pPr>
        <w:ind w:firstLine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2ECEEA8" w14:textId="77777777" w:rsidR="005422A6" w:rsidRPr="005422A6" w:rsidRDefault="005422A6" w:rsidP="005422A6">
      <w:pPr>
        <w:ind w:firstLine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lastRenderedPageBreak/>
        <w:t>Приложение</w:t>
      </w:r>
    </w:p>
    <w:p w14:paraId="768C55C1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к решению Совета депутатов </w:t>
      </w:r>
    </w:p>
    <w:p w14:paraId="00C2CC32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внутригородского муниципального </w:t>
      </w:r>
    </w:p>
    <w:p w14:paraId="4C205009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образования – муниципального округа </w:t>
      </w:r>
    </w:p>
    <w:p w14:paraId="0EAB5A1E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>Метрогородок в городе Москве</w:t>
      </w:r>
    </w:p>
    <w:p w14:paraId="5EACDE9A" w14:textId="77777777" w:rsidR="005422A6" w:rsidRPr="005422A6" w:rsidRDefault="00384378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от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13</w:t>
      </w:r>
      <w:r w:rsidR="005422A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октября</w:t>
      </w:r>
      <w:r w:rsidR="00C14B0D">
        <w:rPr>
          <w:rFonts w:ascii="Times New Roman" w:hAnsi="Times New Roman" w:cs="Times New Roman"/>
          <w:sz w:val="22"/>
          <w:szCs w:val="22"/>
          <w:lang w:val="ru-RU"/>
        </w:rPr>
        <w:t xml:space="preserve"> 202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6 г. №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10</w:t>
      </w:r>
      <w:r w:rsidR="00C14B0D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743A0C">
        <w:rPr>
          <w:rFonts w:ascii="Times New Roman" w:hAnsi="Times New Roman" w:cs="Times New Roman"/>
          <w:sz w:val="22"/>
          <w:szCs w:val="22"/>
          <w:lang w:val="ru-RU"/>
        </w:rPr>
        <w:t>2</w:t>
      </w:r>
    </w:p>
    <w:p w14:paraId="28E4B282" w14:textId="77777777" w:rsidR="00D11CE1" w:rsidRDefault="00D11CE1" w:rsidP="00D11CE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A0E2AA" w14:textId="77777777" w:rsidR="001C1F6A" w:rsidRPr="001C1F6A" w:rsidRDefault="001C1F6A" w:rsidP="001C1F6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C1F6A">
        <w:rPr>
          <w:rFonts w:ascii="Times New Roman" w:hAnsi="Times New Roman"/>
          <w:b/>
          <w:sz w:val="28"/>
          <w:szCs w:val="28"/>
          <w:lang w:val="ru-RU" w:eastAsia="ru-RU"/>
        </w:rPr>
        <w:t>СОСТАВ</w:t>
      </w:r>
    </w:p>
    <w:p w14:paraId="7F2491DC" w14:textId="77777777" w:rsidR="001C1F6A" w:rsidRPr="001C1F6A" w:rsidRDefault="001C1F6A" w:rsidP="001C1F6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C1F6A">
        <w:rPr>
          <w:rFonts w:ascii="Times New Roman" w:hAnsi="Times New Roman"/>
          <w:b/>
          <w:bCs/>
          <w:sz w:val="28"/>
          <w:szCs w:val="28"/>
          <w:lang w:val="ru-RU"/>
        </w:rPr>
        <w:t xml:space="preserve">комиссии Совета депутатов </w:t>
      </w:r>
      <w:r w:rsidR="00FD5B40">
        <w:rPr>
          <w:rFonts w:ascii="Times New Roman" w:hAnsi="Times New Roman"/>
          <w:b/>
          <w:bCs/>
          <w:sz w:val="28"/>
          <w:szCs w:val="28"/>
          <w:lang w:val="ru-RU"/>
        </w:rPr>
        <w:t xml:space="preserve">внутригородского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</w:t>
      </w:r>
      <w:r w:rsidR="00FD5B40">
        <w:rPr>
          <w:rFonts w:ascii="Times New Roman" w:hAnsi="Times New Roman"/>
          <w:b/>
          <w:sz w:val="28"/>
          <w:szCs w:val="28"/>
          <w:lang w:val="ru-RU"/>
        </w:rPr>
        <w:t xml:space="preserve">образования – муниципального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 xml:space="preserve">округа </w:t>
      </w:r>
      <w:r w:rsidR="002B16AF" w:rsidRPr="001C1F6A">
        <w:rPr>
          <w:rFonts w:ascii="Times New Roman" w:hAnsi="Times New Roman"/>
          <w:b/>
          <w:sz w:val="28"/>
          <w:szCs w:val="28"/>
          <w:lang w:val="ru-RU"/>
        </w:rPr>
        <w:t xml:space="preserve">Метрогородок </w:t>
      </w:r>
      <w:r w:rsidR="00FD5B40">
        <w:rPr>
          <w:rFonts w:ascii="Times New Roman" w:hAnsi="Times New Roman"/>
          <w:b/>
          <w:sz w:val="28"/>
          <w:szCs w:val="28"/>
          <w:lang w:val="ru-RU"/>
        </w:rPr>
        <w:t xml:space="preserve">в городе Москве </w:t>
      </w:r>
      <w:r w:rsidR="002B16AF" w:rsidRPr="001C1F6A">
        <w:rPr>
          <w:rFonts w:ascii="Times New Roman" w:hAnsi="Times New Roman"/>
          <w:b/>
          <w:sz w:val="28"/>
          <w:szCs w:val="28"/>
          <w:lang w:val="ru-RU"/>
        </w:rPr>
        <w:t>по</w:t>
      </w:r>
      <w:r w:rsidRPr="001C1F6A">
        <w:rPr>
          <w:rFonts w:ascii="Times New Roman" w:hAnsi="Times New Roman"/>
          <w:b/>
          <w:bCs/>
          <w:sz w:val="28"/>
          <w:szCs w:val="28"/>
          <w:lang w:val="ru-RU"/>
        </w:rPr>
        <w:t xml:space="preserve"> соблюдению лицами, замещающими муниципальные должности,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38FC99A9" w14:textId="77777777" w:rsidR="00D11CE1" w:rsidRPr="004800BD" w:rsidRDefault="00D11CE1" w:rsidP="00D11C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C1F6A" w:rsidRPr="0020381B" w14:paraId="4C6805AF" w14:textId="77777777" w:rsidTr="009A440A">
        <w:tc>
          <w:tcPr>
            <w:tcW w:w="4785" w:type="dxa"/>
          </w:tcPr>
          <w:p w14:paraId="4D9FC23C" w14:textId="77777777" w:rsidR="001C1F6A" w:rsidRPr="0020381B" w:rsidRDefault="001C1F6A" w:rsidP="009A44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комиссии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14:paraId="04EB4979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Т.Н. Наумкина</w:t>
            </w:r>
          </w:p>
          <w:p w14:paraId="516E59FC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117EE6C6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  <w:tr w:rsidR="001C1F6A" w:rsidRPr="0020381B" w14:paraId="2271A954" w14:textId="77777777" w:rsidTr="009A440A">
        <w:tc>
          <w:tcPr>
            <w:tcW w:w="4785" w:type="dxa"/>
          </w:tcPr>
          <w:p w14:paraId="4DAED68D" w14:textId="77777777" w:rsidR="001C1F6A" w:rsidRPr="0020381B" w:rsidRDefault="001C1F6A" w:rsidP="009A44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Члены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комиссии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>:</w:t>
            </w:r>
            <w:r w:rsidRPr="0020381B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</w:tc>
        <w:tc>
          <w:tcPr>
            <w:tcW w:w="4786" w:type="dxa"/>
          </w:tcPr>
          <w:p w14:paraId="4769C01B" w14:textId="77777777" w:rsidR="001C1F6A" w:rsidRPr="001C1F6A" w:rsidRDefault="00743A0C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Ч.К. Авылов</w:t>
            </w:r>
          </w:p>
          <w:p w14:paraId="3EFBA054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56428C28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</w:t>
            </w:r>
            <w:r w:rsidR="002B16A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5207CBF9" w14:textId="77777777" w:rsidR="001C1F6A" w:rsidRPr="001C1F6A" w:rsidRDefault="001C1F6A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В.В. </w:t>
            </w:r>
            <w:r w:rsidR="002B16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Сетежева</w:t>
            </w:r>
          </w:p>
          <w:p w14:paraId="1028E973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0C909A07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  <w:tr w:rsidR="001C1F6A" w:rsidRPr="0020381B" w14:paraId="23AF8861" w14:textId="77777777" w:rsidTr="009A440A">
        <w:tc>
          <w:tcPr>
            <w:tcW w:w="4785" w:type="dxa"/>
          </w:tcPr>
          <w:p w14:paraId="7D79CA7D" w14:textId="77777777" w:rsidR="001C1F6A" w:rsidRPr="0020381B" w:rsidRDefault="002B16AF" w:rsidP="009A44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Секретарь</w:t>
            </w:r>
            <w:r w:rsidR="001C1F6A" w:rsidRPr="0020381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комиссии</w:t>
            </w:r>
            <w:r w:rsidR="001C1F6A" w:rsidRPr="0020381B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14:paraId="445A087C" w14:textId="77777777" w:rsidR="001C1F6A" w:rsidRPr="001C1F6A" w:rsidRDefault="001C1F6A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Л.П. </w:t>
            </w:r>
            <w:r w:rsidR="002B16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Музякова</w:t>
            </w:r>
          </w:p>
          <w:p w14:paraId="4D044640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3807F0D9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</w:tbl>
    <w:p w14:paraId="200FB906" w14:textId="77777777" w:rsidR="00D11CE1" w:rsidRDefault="00D11CE1" w:rsidP="007006D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D11CE1" w:rsidSect="00ED5963">
      <w:headerReference w:type="default" r:id="rId8"/>
      <w:pgSz w:w="11906" w:h="16838"/>
      <w:pgMar w:top="851" w:right="849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E0303" w14:textId="77777777" w:rsidR="008C744A" w:rsidRDefault="008C744A" w:rsidP="00ED5963">
      <w:r>
        <w:separator/>
      </w:r>
    </w:p>
  </w:endnote>
  <w:endnote w:type="continuationSeparator" w:id="0">
    <w:p w14:paraId="1DEE83A2" w14:textId="77777777" w:rsidR="008C744A" w:rsidRDefault="008C744A" w:rsidP="00ED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0C86" w14:textId="77777777" w:rsidR="008C744A" w:rsidRDefault="008C744A" w:rsidP="00ED5963">
      <w:r>
        <w:separator/>
      </w:r>
    </w:p>
  </w:footnote>
  <w:footnote w:type="continuationSeparator" w:id="0">
    <w:p w14:paraId="34B188EF" w14:textId="77777777" w:rsidR="008C744A" w:rsidRDefault="008C744A" w:rsidP="00ED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86A3" w14:textId="77777777" w:rsidR="00ED5963" w:rsidRDefault="00ED5963">
    <w:pPr>
      <w:pStyle w:val="af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035E">
      <w:rPr>
        <w:noProof/>
      </w:rPr>
      <w:t>2</w:t>
    </w:r>
    <w:r>
      <w:fldChar w:fldCharType="end"/>
    </w:r>
  </w:p>
  <w:p w14:paraId="3B510A2F" w14:textId="77777777" w:rsidR="00ED5963" w:rsidRDefault="00ED5963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7D6"/>
    <w:multiLevelType w:val="hybridMultilevel"/>
    <w:tmpl w:val="FFFFFFFF"/>
    <w:lvl w:ilvl="0" w:tplc="1CE0399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62494575"/>
    <w:multiLevelType w:val="hybridMultilevel"/>
    <w:tmpl w:val="FFFFFFFF"/>
    <w:lvl w:ilvl="0" w:tplc="B7469B5E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039814509">
    <w:abstractNumId w:val="0"/>
  </w:num>
  <w:num w:numId="2" w16cid:durableId="1298757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25"/>
    <w:rsid w:val="00001D52"/>
    <w:rsid w:val="00004813"/>
    <w:rsid w:val="0000574C"/>
    <w:rsid w:val="00026162"/>
    <w:rsid w:val="0003506C"/>
    <w:rsid w:val="00057A2C"/>
    <w:rsid w:val="00066977"/>
    <w:rsid w:val="00067F6E"/>
    <w:rsid w:val="000762DE"/>
    <w:rsid w:val="00081DF3"/>
    <w:rsid w:val="00084245"/>
    <w:rsid w:val="000A0ECC"/>
    <w:rsid w:val="000A7E46"/>
    <w:rsid w:val="000B443D"/>
    <w:rsid w:val="000C0C60"/>
    <w:rsid w:val="000D7AC6"/>
    <w:rsid w:val="000F414F"/>
    <w:rsid w:val="000F5A12"/>
    <w:rsid w:val="000F75C3"/>
    <w:rsid w:val="00111B52"/>
    <w:rsid w:val="0011629F"/>
    <w:rsid w:val="0011756A"/>
    <w:rsid w:val="00133341"/>
    <w:rsid w:val="001404D0"/>
    <w:rsid w:val="0015372E"/>
    <w:rsid w:val="00157E03"/>
    <w:rsid w:val="00163AE3"/>
    <w:rsid w:val="00172B70"/>
    <w:rsid w:val="0017594A"/>
    <w:rsid w:val="001830DC"/>
    <w:rsid w:val="001C16F4"/>
    <w:rsid w:val="001C1F6A"/>
    <w:rsid w:val="001C2DC9"/>
    <w:rsid w:val="001D21CE"/>
    <w:rsid w:val="001D61B4"/>
    <w:rsid w:val="001E7357"/>
    <w:rsid w:val="001F703A"/>
    <w:rsid w:val="0020381B"/>
    <w:rsid w:val="00205C68"/>
    <w:rsid w:val="00206F2A"/>
    <w:rsid w:val="0020712A"/>
    <w:rsid w:val="00222CAA"/>
    <w:rsid w:val="00223CBE"/>
    <w:rsid w:val="00224EC9"/>
    <w:rsid w:val="002419D6"/>
    <w:rsid w:val="00245C0B"/>
    <w:rsid w:val="002527B7"/>
    <w:rsid w:val="0026133D"/>
    <w:rsid w:val="00280921"/>
    <w:rsid w:val="00287FD3"/>
    <w:rsid w:val="00290801"/>
    <w:rsid w:val="00297369"/>
    <w:rsid w:val="002B16AF"/>
    <w:rsid w:val="002B2940"/>
    <w:rsid w:val="002B30C3"/>
    <w:rsid w:val="002C79D3"/>
    <w:rsid w:val="002D3174"/>
    <w:rsid w:val="002E7145"/>
    <w:rsid w:val="002F0135"/>
    <w:rsid w:val="00305C16"/>
    <w:rsid w:val="00315663"/>
    <w:rsid w:val="0033055F"/>
    <w:rsid w:val="00335B5E"/>
    <w:rsid w:val="00341339"/>
    <w:rsid w:val="00351A67"/>
    <w:rsid w:val="00356EBB"/>
    <w:rsid w:val="00357380"/>
    <w:rsid w:val="0037072B"/>
    <w:rsid w:val="00375FF7"/>
    <w:rsid w:val="00384378"/>
    <w:rsid w:val="003950CA"/>
    <w:rsid w:val="003971AF"/>
    <w:rsid w:val="003A2426"/>
    <w:rsid w:val="003B7E2A"/>
    <w:rsid w:val="003C29E5"/>
    <w:rsid w:val="003C71C6"/>
    <w:rsid w:val="003C7C00"/>
    <w:rsid w:val="003D2E73"/>
    <w:rsid w:val="003D66F4"/>
    <w:rsid w:val="003E5A03"/>
    <w:rsid w:val="003F08C2"/>
    <w:rsid w:val="00411105"/>
    <w:rsid w:val="00441C59"/>
    <w:rsid w:val="00444726"/>
    <w:rsid w:val="00447225"/>
    <w:rsid w:val="00452F57"/>
    <w:rsid w:val="00460791"/>
    <w:rsid w:val="004800BD"/>
    <w:rsid w:val="00483382"/>
    <w:rsid w:val="004909EB"/>
    <w:rsid w:val="004A2B53"/>
    <w:rsid w:val="004B2DDE"/>
    <w:rsid w:val="004B4513"/>
    <w:rsid w:val="004B4732"/>
    <w:rsid w:val="004B4EE0"/>
    <w:rsid w:val="004C1D8C"/>
    <w:rsid w:val="004C5398"/>
    <w:rsid w:val="004D1A50"/>
    <w:rsid w:val="004D6FDB"/>
    <w:rsid w:val="004E0926"/>
    <w:rsid w:val="004E7D96"/>
    <w:rsid w:val="004F15A7"/>
    <w:rsid w:val="004F61E3"/>
    <w:rsid w:val="005146D7"/>
    <w:rsid w:val="00520585"/>
    <w:rsid w:val="00526B0A"/>
    <w:rsid w:val="005422A6"/>
    <w:rsid w:val="00544022"/>
    <w:rsid w:val="0055564F"/>
    <w:rsid w:val="00564AC3"/>
    <w:rsid w:val="00564C5B"/>
    <w:rsid w:val="00573E0B"/>
    <w:rsid w:val="00584F39"/>
    <w:rsid w:val="005873CC"/>
    <w:rsid w:val="00587A28"/>
    <w:rsid w:val="005946A6"/>
    <w:rsid w:val="005A1046"/>
    <w:rsid w:val="005B0776"/>
    <w:rsid w:val="005B280D"/>
    <w:rsid w:val="005B412E"/>
    <w:rsid w:val="005B4409"/>
    <w:rsid w:val="005B44A1"/>
    <w:rsid w:val="005D05F1"/>
    <w:rsid w:val="005D2554"/>
    <w:rsid w:val="005D529D"/>
    <w:rsid w:val="005E24B2"/>
    <w:rsid w:val="005E50A7"/>
    <w:rsid w:val="005F5F92"/>
    <w:rsid w:val="005F6DFE"/>
    <w:rsid w:val="006043BF"/>
    <w:rsid w:val="00606229"/>
    <w:rsid w:val="00611F69"/>
    <w:rsid w:val="006218FF"/>
    <w:rsid w:val="00624006"/>
    <w:rsid w:val="00625C52"/>
    <w:rsid w:val="00626EE8"/>
    <w:rsid w:val="0062711B"/>
    <w:rsid w:val="006413BE"/>
    <w:rsid w:val="00651C6C"/>
    <w:rsid w:val="0065441B"/>
    <w:rsid w:val="00670165"/>
    <w:rsid w:val="006870F4"/>
    <w:rsid w:val="0069035E"/>
    <w:rsid w:val="00693D26"/>
    <w:rsid w:val="00694EBA"/>
    <w:rsid w:val="006A2FF8"/>
    <w:rsid w:val="006A7EA0"/>
    <w:rsid w:val="006B1728"/>
    <w:rsid w:val="006B75BC"/>
    <w:rsid w:val="006C130E"/>
    <w:rsid w:val="006C2BA8"/>
    <w:rsid w:val="006C3319"/>
    <w:rsid w:val="006C7A69"/>
    <w:rsid w:val="006E5D13"/>
    <w:rsid w:val="006F20E6"/>
    <w:rsid w:val="006F344A"/>
    <w:rsid w:val="006F705B"/>
    <w:rsid w:val="007006D3"/>
    <w:rsid w:val="0070430C"/>
    <w:rsid w:val="00707A1D"/>
    <w:rsid w:val="00717FFD"/>
    <w:rsid w:val="00724D08"/>
    <w:rsid w:val="00727360"/>
    <w:rsid w:val="00730D5B"/>
    <w:rsid w:val="00733FA2"/>
    <w:rsid w:val="00734E20"/>
    <w:rsid w:val="007355BC"/>
    <w:rsid w:val="00743A0C"/>
    <w:rsid w:val="00743C6F"/>
    <w:rsid w:val="007443EC"/>
    <w:rsid w:val="00746410"/>
    <w:rsid w:val="00753399"/>
    <w:rsid w:val="007567BC"/>
    <w:rsid w:val="00765D1F"/>
    <w:rsid w:val="0077165E"/>
    <w:rsid w:val="007756BF"/>
    <w:rsid w:val="007810C7"/>
    <w:rsid w:val="007B2A87"/>
    <w:rsid w:val="007D4306"/>
    <w:rsid w:val="007D67B6"/>
    <w:rsid w:val="007D6CE9"/>
    <w:rsid w:val="007E59C4"/>
    <w:rsid w:val="007F5A04"/>
    <w:rsid w:val="0080469B"/>
    <w:rsid w:val="008106F7"/>
    <w:rsid w:val="00811867"/>
    <w:rsid w:val="00854B94"/>
    <w:rsid w:val="00863DD8"/>
    <w:rsid w:val="008807EC"/>
    <w:rsid w:val="008831E9"/>
    <w:rsid w:val="00887B5E"/>
    <w:rsid w:val="008909AF"/>
    <w:rsid w:val="008A16EC"/>
    <w:rsid w:val="008A60A6"/>
    <w:rsid w:val="008B3293"/>
    <w:rsid w:val="008B3CDC"/>
    <w:rsid w:val="008C4501"/>
    <w:rsid w:val="008C646F"/>
    <w:rsid w:val="008C744A"/>
    <w:rsid w:val="008C7942"/>
    <w:rsid w:val="008D2C97"/>
    <w:rsid w:val="008D722B"/>
    <w:rsid w:val="008F16B0"/>
    <w:rsid w:val="008F3FDA"/>
    <w:rsid w:val="00904927"/>
    <w:rsid w:val="00916163"/>
    <w:rsid w:val="009174A2"/>
    <w:rsid w:val="00924DA8"/>
    <w:rsid w:val="00933209"/>
    <w:rsid w:val="00935C5B"/>
    <w:rsid w:val="00936DE0"/>
    <w:rsid w:val="0094461A"/>
    <w:rsid w:val="0096336D"/>
    <w:rsid w:val="009734C1"/>
    <w:rsid w:val="00975221"/>
    <w:rsid w:val="009825F6"/>
    <w:rsid w:val="00990504"/>
    <w:rsid w:val="00994BF0"/>
    <w:rsid w:val="009A131A"/>
    <w:rsid w:val="009A420B"/>
    <w:rsid w:val="009A440A"/>
    <w:rsid w:val="009C663D"/>
    <w:rsid w:val="009D4E9A"/>
    <w:rsid w:val="009D691B"/>
    <w:rsid w:val="009F1265"/>
    <w:rsid w:val="009F33FC"/>
    <w:rsid w:val="00A0181C"/>
    <w:rsid w:val="00A154C8"/>
    <w:rsid w:val="00A161E1"/>
    <w:rsid w:val="00A31C83"/>
    <w:rsid w:val="00A37B0D"/>
    <w:rsid w:val="00A44D09"/>
    <w:rsid w:val="00A52B0C"/>
    <w:rsid w:val="00A65980"/>
    <w:rsid w:val="00A66D1F"/>
    <w:rsid w:val="00A827FA"/>
    <w:rsid w:val="00A90044"/>
    <w:rsid w:val="00A97F9D"/>
    <w:rsid w:val="00AB14B5"/>
    <w:rsid w:val="00AB2128"/>
    <w:rsid w:val="00AB44AE"/>
    <w:rsid w:val="00AC0435"/>
    <w:rsid w:val="00AD3E07"/>
    <w:rsid w:val="00AD63CB"/>
    <w:rsid w:val="00AE091F"/>
    <w:rsid w:val="00AE2A39"/>
    <w:rsid w:val="00AE5DCC"/>
    <w:rsid w:val="00AE78CE"/>
    <w:rsid w:val="00B06DCD"/>
    <w:rsid w:val="00B131DD"/>
    <w:rsid w:val="00B16A2E"/>
    <w:rsid w:val="00B22B78"/>
    <w:rsid w:val="00B252C3"/>
    <w:rsid w:val="00B33643"/>
    <w:rsid w:val="00B4234C"/>
    <w:rsid w:val="00B514D0"/>
    <w:rsid w:val="00B64A24"/>
    <w:rsid w:val="00B651E9"/>
    <w:rsid w:val="00B77A21"/>
    <w:rsid w:val="00B83A7C"/>
    <w:rsid w:val="00BA4612"/>
    <w:rsid w:val="00BB3C0A"/>
    <w:rsid w:val="00BE017E"/>
    <w:rsid w:val="00BE0C85"/>
    <w:rsid w:val="00BF1651"/>
    <w:rsid w:val="00C0186A"/>
    <w:rsid w:val="00C10C67"/>
    <w:rsid w:val="00C14B0D"/>
    <w:rsid w:val="00C20E14"/>
    <w:rsid w:val="00C308D3"/>
    <w:rsid w:val="00C31460"/>
    <w:rsid w:val="00C33FBD"/>
    <w:rsid w:val="00C348D2"/>
    <w:rsid w:val="00C34F20"/>
    <w:rsid w:val="00C36EA3"/>
    <w:rsid w:val="00C410E7"/>
    <w:rsid w:val="00C46D16"/>
    <w:rsid w:val="00C4774D"/>
    <w:rsid w:val="00C537AC"/>
    <w:rsid w:val="00C53E14"/>
    <w:rsid w:val="00C55DF1"/>
    <w:rsid w:val="00C62D3A"/>
    <w:rsid w:val="00C75C62"/>
    <w:rsid w:val="00C93C7C"/>
    <w:rsid w:val="00CA4129"/>
    <w:rsid w:val="00CC197E"/>
    <w:rsid w:val="00CE7C62"/>
    <w:rsid w:val="00D012DF"/>
    <w:rsid w:val="00D11CE1"/>
    <w:rsid w:val="00D13773"/>
    <w:rsid w:val="00D314AE"/>
    <w:rsid w:val="00D44F75"/>
    <w:rsid w:val="00D63A1F"/>
    <w:rsid w:val="00D67012"/>
    <w:rsid w:val="00D7354C"/>
    <w:rsid w:val="00D7427B"/>
    <w:rsid w:val="00D81F1E"/>
    <w:rsid w:val="00D86732"/>
    <w:rsid w:val="00D952A0"/>
    <w:rsid w:val="00D96667"/>
    <w:rsid w:val="00DA5BF0"/>
    <w:rsid w:val="00DB2C73"/>
    <w:rsid w:val="00DC07A5"/>
    <w:rsid w:val="00DC187B"/>
    <w:rsid w:val="00DC5E9D"/>
    <w:rsid w:val="00DC7387"/>
    <w:rsid w:val="00DD7106"/>
    <w:rsid w:val="00E000D8"/>
    <w:rsid w:val="00E0168F"/>
    <w:rsid w:val="00E107D1"/>
    <w:rsid w:val="00E17456"/>
    <w:rsid w:val="00E21B91"/>
    <w:rsid w:val="00E26059"/>
    <w:rsid w:val="00E346D1"/>
    <w:rsid w:val="00E36DDB"/>
    <w:rsid w:val="00E413A8"/>
    <w:rsid w:val="00E416B3"/>
    <w:rsid w:val="00E41C31"/>
    <w:rsid w:val="00E66316"/>
    <w:rsid w:val="00E8205F"/>
    <w:rsid w:val="00E85783"/>
    <w:rsid w:val="00E86F81"/>
    <w:rsid w:val="00E87807"/>
    <w:rsid w:val="00E90574"/>
    <w:rsid w:val="00E939E2"/>
    <w:rsid w:val="00E95D27"/>
    <w:rsid w:val="00EA710A"/>
    <w:rsid w:val="00EB15D2"/>
    <w:rsid w:val="00EC7E9D"/>
    <w:rsid w:val="00ED5963"/>
    <w:rsid w:val="00EE4DA3"/>
    <w:rsid w:val="00EE51FD"/>
    <w:rsid w:val="00EF0E68"/>
    <w:rsid w:val="00EF2005"/>
    <w:rsid w:val="00F03CCF"/>
    <w:rsid w:val="00F10F5B"/>
    <w:rsid w:val="00F22D28"/>
    <w:rsid w:val="00F27BC6"/>
    <w:rsid w:val="00F46A68"/>
    <w:rsid w:val="00F94219"/>
    <w:rsid w:val="00F94A12"/>
    <w:rsid w:val="00F962FD"/>
    <w:rsid w:val="00FC3C65"/>
    <w:rsid w:val="00FC5B4B"/>
    <w:rsid w:val="00FD5B40"/>
    <w:rsid w:val="00FD6108"/>
    <w:rsid w:val="00FD7CF7"/>
    <w:rsid w:val="00FE7F86"/>
    <w:rsid w:val="00FF26C4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E8F63"/>
  <w14:defaultImageDpi w14:val="0"/>
  <w15:docId w15:val="{2C626FC2-169E-40E3-8182-6A8766D8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3BF"/>
    <w:pPr>
      <w:spacing w:after="0" w:line="240" w:lineRule="auto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43B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043B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43B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043B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043B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043B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043B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6043B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6043BF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43B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043B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043B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6043BF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043BF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043BF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043BF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043BF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043BF"/>
    <w:rPr>
      <w:rFonts w:ascii="Cambria" w:hAnsi="Cambria" w:cs="Cambria"/>
    </w:rPr>
  </w:style>
  <w:style w:type="paragraph" w:styleId="a3">
    <w:name w:val="Title"/>
    <w:basedOn w:val="a"/>
    <w:next w:val="a"/>
    <w:link w:val="a4"/>
    <w:uiPriority w:val="99"/>
    <w:qFormat/>
    <w:rsid w:val="006043BF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6043BF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6043B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6043BF"/>
    <w:rPr>
      <w:rFonts w:ascii="Cambria" w:hAnsi="Cambria" w:cs="Cambria"/>
      <w:sz w:val="24"/>
      <w:szCs w:val="24"/>
    </w:rPr>
  </w:style>
  <w:style w:type="character" w:styleId="a7">
    <w:name w:val="Strong"/>
    <w:basedOn w:val="a0"/>
    <w:uiPriority w:val="99"/>
    <w:qFormat/>
    <w:rsid w:val="006043BF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6043BF"/>
    <w:rPr>
      <w:rFonts w:ascii="Calibri" w:hAnsi="Calibri" w:cs="Calibri"/>
      <w:b/>
      <w:bCs/>
      <w:i/>
      <w:iCs/>
    </w:rPr>
  </w:style>
  <w:style w:type="paragraph" w:styleId="a9">
    <w:name w:val="No Spacing"/>
    <w:basedOn w:val="a"/>
    <w:uiPriority w:val="99"/>
    <w:qFormat/>
    <w:rsid w:val="006043BF"/>
  </w:style>
  <w:style w:type="paragraph" w:styleId="aa">
    <w:name w:val="List Paragraph"/>
    <w:basedOn w:val="a"/>
    <w:uiPriority w:val="99"/>
    <w:qFormat/>
    <w:rsid w:val="006043BF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6043BF"/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6043BF"/>
    <w:rPr>
      <w:rFonts w:cs="Times New Roman"/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6043BF"/>
    <w:pPr>
      <w:ind w:left="720" w:right="720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99"/>
    <w:locked/>
    <w:rsid w:val="006043BF"/>
    <w:rPr>
      <w:rFonts w:cs="Times New Roman"/>
      <w:b/>
      <w:bCs/>
      <w:i/>
      <w:iCs/>
      <w:sz w:val="24"/>
      <w:szCs w:val="24"/>
    </w:rPr>
  </w:style>
  <w:style w:type="character" w:styleId="ad">
    <w:name w:val="Subtle Emphasis"/>
    <w:basedOn w:val="a0"/>
    <w:uiPriority w:val="99"/>
    <w:qFormat/>
    <w:rsid w:val="006043BF"/>
    <w:rPr>
      <w:rFonts w:cs="Times New Roman"/>
      <w:i/>
      <w:iCs/>
      <w:color w:val="auto"/>
    </w:rPr>
  </w:style>
  <w:style w:type="character" w:styleId="ae">
    <w:name w:val="Intense Emphasis"/>
    <w:basedOn w:val="a0"/>
    <w:uiPriority w:val="99"/>
    <w:qFormat/>
    <w:rsid w:val="006043BF"/>
    <w:rPr>
      <w:rFonts w:cs="Times New Roman"/>
      <w:b/>
      <w:bCs/>
      <w:i/>
      <w:iCs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6043BF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6043BF"/>
    <w:rPr>
      <w:rFonts w:cs="Times New Roman"/>
      <w:b/>
      <w:bCs/>
      <w:sz w:val="24"/>
      <w:szCs w:val="24"/>
      <w:u w:val="single"/>
    </w:rPr>
  </w:style>
  <w:style w:type="character" w:styleId="af1">
    <w:name w:val="Book Title"/>
    <w:basedOn w:val="a0"/>
    <w:uiPriority w:val="99"/>
    <w:qFormat/>
    <w:rsid w:val="006043BF"/>
    <w:rPr>
      <w:rFonts w:ascii="Cambria" w:hAnsi="Cambria" w:cs="Cambria"/>
      <w:b/>
      <w:bCs/>
      <w:i/>
      <w:iCs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6043BF"/>
    <w:pPr>
      <w:outlineLvl w:val="9"/>
    </w:pPr>
  </w:style>
  <w:style w:type="paragraph" w:customStyle="1" w:styleId="11">
    <w:name w:val="Абзац списка1"/>
    <w:basedOn w:val="a"/>
    <w:uiPriority w:val="99"/>
    <w:rsid w:val="00447225"/>
    <w:pPr>
      <w:spacing w:after="200" w:line="276" w:lineRule="auto"/>
      <w:ind w:left="720"/>
    </w:pPr>
    <w:rPr>
      <w:sz w:val="22"/>
      <w:szCs w:val="22"/>
      <w:lang w:val="ru-RU"/>
    </w:rPr>
  </w:style>
  <w:style w:type="paragraph" w:customStyle="1" w:styleId="23">
    <w:name w:val="Абзац списка2"/>
    <w:basedOn w:val="a"/>
    <w:uiPriority w:val="99"/>
    <w:rsid w:val="00206F2A"/>
    <w:pPr>
      <w:spacing w:after="200" w:line="276" w:lineRule="auto"/>
      <w:ind w:left="720"/>
    </w:pPr>
    <w:rPr>
      <w:sz w:val="22"/>
      <w:szCs w:val="22"/>
      <w:lang w:val="ru-RU"/>
    </w:rPr>
  </w:style>
  <w:style w:type="character" w:customStyle="1" w:styleId="FontStyle27">
    <w:name w:val="Font Style27"/>
    <w:basedOn w:val="a0"/>
    <w:uiPriority w:val="99"/>
    <w:rsid w:val="006B1728"/>
    <w:rPr>
      <w:rFonts w:ascii="Times New Roman" w:hAnsi="Times New Roman" w:cs="Times New Roman"/>
      <w:sz w:val="26"/>
      <w:szCs w:val="26"/>
    </w:rPr>
  </w:style>
  <w:style w:type="table" w:styleId="af3">
    <w:name w:val="Table Grid"/>
    <w:basedOn w:val="a1"/>
    <w:uiPriority w:val="39"/>
    <w:rsid w:val="004800B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rsid w:val="005B077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5B0776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uiPriority w:val="99"/>
    <w:locked/>
    <w:rsid w:val="005B280D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ru-RU" w:eastAsia="ru-RU"/>
    </w:rPr>
  </w:style>
  <w:style w:type="character" w:customStyle="1" w:styleId="af7">
    <w:name w:val="Основной текст Знак"/>
    <w:basedOn w:val="a0"/>
    <w:link w:val="af6"/>
    <w:uiPriority w:val="99"/>
    <w:locked/>
    <w:rsid w:val="005B280D"/>
    <w:rPr>
      <w:rFonts w:ascii="Times New Roman" w:hAnsi="Times New Roman" w:cs="Times New Roman"/>
      <w:sz w:val="28"/>
      <w:szCs w:val="28"/>
    </w:rPr>
  </w:style>
  <w:style w:type="character" w:styleId="af8">
    <w:name w:val="Hyperlink"/>
    <w:basedOn w:val="a0"/>
    <w:uiPriority w:val="99"/>
    <w:locked/>
    <w:rsid w:val="00EC7E9D"/>
    <w:rPr>
      <w:rFonts w:cs="Times New Roman"/>
      <w:color w:val="0000FF"/>
      <w:u w:val="single"/>
    </w:rPr>
  </w:style>
  <w:style w:type="paragraph" w:styleId="af9">
    <w:name w:val="header"/>
    <w:basedOn w:val="a"/>
    <w:link w:val="afa"/>
    <w:uiPriority w:val="99"/>
    <w:unhideWhenUsed/>
    <w:locked/>
    <w:rsid w:val="00ED59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locked/>
    <w:rsid w:val="00ED5963"/>
    <w:rPr>
      <w:rFonts w:cs="Times New Roman"/>
      <w:sz w:val="24"/>
      <w:szCs w:val="24"/>
      <w:lang w:val="en-US" w:eastAsia="en-US"/>
    </w:rPr>
  </w:style>
  <w:style w:type="paragraph" w:styleId="afb">
    <w:name w:val="footer"/>
    <w:basedOn w:val="a"/>
    <w:link w:val="afc"/>
    <w:uiPriority w:val="99"/>
    <w:semiHidden/>
    <w:unhideWhenUsed/>
    <w:locked/>
    <w:rsid w:val="00ED596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locked/>
    <w:rsid w:val="00ED5963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82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Company>Home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</dc:title>
  <dc:subject/>
  <dc:creator>401</dc:creator>
  <cp:keywords/>
  <dc:description/>
  <cp:lastModifiedBy>user</cp:lastModifiedBy>
  <cp:revision>2</cp:revision>
  <cp:lastPrinted>2026-09-08T05:40:00Z</cp:lastPrinted>
  <dcterms:created xsi:type="dcterms:W3CDTF">2026-10-14T07:19:00Z</dcterms:created>
  <dcterms:modified xsi:type="dcterms:W3CDTF">2026-10-14T07:19:00Z</dcterms:modified>
</cp:coreProperties>
</file>